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01197" w14:textId="77777777" w:rsidR="00786C13" w:rsidRPr="009265C0" w:rsidRDefault="00786C13" w:rsidP="00786C13">
      <w:pPr>
        <w:spacing w:line="240" w:lineRule="exact"/>
        <w:ind w:right="-7"/>
        <w:jc w:val="right"/>
        <w:rPr>
          <w:rFonts w:ascii="Times New Roman" w:hAnsi="Times New Roman" w:cs="Times New Roman"/>
          <w:sz w:val="28"/>
        </w:rPr>
      </w:pPr>
      <w:r w:rsidRPr="009265C0">
        <w:rPr>
          <w:rFonts w:ascii="Times New Roman" w:hAnsi="Times New Roman" w:cs="Times New Roman"/>
          <w:sz w:val="28"/>
        </w:rPr>
        <w:t>ПРОЕКТ</w:t>
      </w:r>
    </w:p>
    <w:p w14:paraId="078F9E68" w14:textId="77777777" w:rsidR="00786C13" w:rsidRPr="009265C0" w:rsidRDefault="00786C13" w:rsidP="00786C13">
      <w:pPr>
        <w:spacing w:before="480" w:line="240" w:lineRule="exact"/>
        <w:ind w:left="4395"/>
        <w:jc w:val="center"/>
        <w:rPr>
          <w:rFonts w:ascii="Times New Roman" w:hAnsi="Times New Roman" w:cs="Times New Roman"/>
          <w:sz w:val="28"/>
        </w:rPr>
      </w:pPr>
      <w:r w:rsidRPr="009265C0">
        <w:rPr>
          <w:rFonts w:ascii="Times New Roman" w:hAnsi="Times New Roman" w:cs="Times New Roman"/>
          <w:sz w:val="28"/>
        </w:rPr>
        <w:t xml:space="preserve">Внесен главой муниципального округа – </w:t>
      </w:r>
    </w:p>
    <w:p w14:paraId="2BBCB960" w14:textId="77777777" w:rsidR="00786C13" w:rsidRPr="009265C0" w:rsidRDefault="00786C13" w:rsidP="00786C13">
      <w:pPr>
        <w:spacing w:line="240" w:lineRule="exact"/>
        <w:ind w:left="4395"/>
        <w:jc w:val="right"/>
        <w:rPr>
          <w:rFonts w:ascii="Times New Roman" w:hAnsi="Times New Roman" w:cs="Times New Roman"/>
          <w:sz w:val="28"/>
        </w:rPr>
      </w:pPr>
      <w:r w:rsidRPr="009265C0">
        <w:rPr>
          <w:rFonts w:ascii="Times New Roman" w:hAnsi="Times New Roman" w:cs="Times New Roman"/>
          <w:sz w:val="28"/>
        </w:rPr>
        <w:t>главой администрации Соликамского муниципального округа</w:t>
      </w:r>
    </w:p>
    <w:p w14:paraId="02205732" w14:textId="77777777" w:rsidR="00786C13" w:rsidRPr="009265C0" w:rsidRDefault="00786C13" w:rsidP="00786C13">
      <w:pPr>
        <w:spacing w:line="240" w:lineRule="exact"/>
        <w:ind w:left="4395" w:right="-7"/>
        <w:jc w:val="right"/>
        <w:rPr>
          <w:rFonts w:ascii="Times New Roman" w:hAnsi="Times New Roman" w:cs="Times New Roman"/>
          <w:sz w:val="28"/>
        </w:rPr>
      </w:pPr>
      <w:r w:rsidRPr="009265C0">
        <w:rPr>
          <w:rFonts w:ascii="Times New Roman" w:hAnsi="Times New Roman" w:cs="Times New Roman"/>
          <w:sz w:val="28"/>
        </w:rPr>
        <w:t>А.А. Русановым</w:t>
      </w:r>
    </w:p>
    <w:p w14:paraId="2DBDB8EF" w14:textId="77777777" w:rsidR="00786C13" w:rsidRPr="009265C0" w:rsidRDefault="00786C13" w:rsidP="00786C13">
      <w:pPr>
        <w:spacing w:line="240" w:lineRule="exact"/>
        <w:ind w:right="-7"/>
        <w:jc w:val="both"/>
        <w:rPr>
          <w:rFonts w:ascii="Times New Roman" w:hAnsi="Times New Roman" w:cs="Times New Roman"/>
          <w:sz w:val="28"/>
          <w:szCs w:val="28"/>
        </w:rPr>
      </w:pPr>
    </w:p>
    <w:p w14:paraId="6A1ADE3B" w14:textId="77777777" w:rsidR="009F7830" w:rsidRPr="009265C0" w:rsidRDefault="009F7830" w:rsidP="009F7830">
      <w:pPr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CC72D9" w14:textId="77777777" w:rsidR="009F7830" w:rsidRPr="009265C0" w:rsidRDefault="009F7830" w:rsidP="009F7830">
      <w:pPr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5EBA82" w14:textId="77777777" w:rsidR="009F7830" w:rsidRPr="009265C0" w:rsidRDefault="009F7830" w:rsidP="009F7830">
      <w:pPr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25F899" w14:textId="77777777" w:rsidR="009F7830" w:rsidRPr="009265C0" w:rsidRDefault="009F7830" w:rsidP="009F7830">
      <w:pPr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BEEAAA" w14:textId="77777777" w:rsidR="009F7830" w:rsidRPr="009265C0" w:rsidRDefault="009F7830" w:rsidP="009F7830">
      <w:pPr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3D3082" w14:textId="77777777" w:rsidR="009F7830" w:rsidRPr="009265C0" w:rsidRDefault="009F7830" w:rsidP="009F7830">
      <w:pPr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7AC046" w14:textId="77777777" w:rsidR="009F7830" w:rsidRPr="009265C0" w:rsidRDefault="009F7830" w:rsidP="009F7830">
      <w:pPr>
        <w:spacing w:line="340" w:lineRule="exact"/>
        <w:rPr>
          <w:rFonts w:ascii="Times New Roman" w:hAnsi="Times New Roman" w:cs="Times New Roman"/>
          <w:b/>
          <w:sz w:val="28"/>
          <w:szCs w:val="28"/>
        </w:rPr>
      </w:pPr>
    </w:p>
    <w:p w14:paraId="422EF720" w14:textId="77777777" w:rsidR="009F7830" w:rsidRPr="009265C0" w:rsidRDefault="009F7830" w:rsidP="009F7830">
      <w:pPr>
        <w:spacing w:line="340" w:lineRule="exact"/>
        <w:rPr>
          <w:b/>
          <w:sz w:val="28"/>
          <w:szCs w:val="28"/>
        </w:rPr>
      </w:pPr>
    </w:p>
    <w:p w14:paraId="1ECB5B39" w14:textId="77777777" w:rsidR="009F7830" w:rsidRPr="009265C0" w:rsidRDefault="009F7830" w:rsidP="009F7830">
      <w:pPr>
        <w:spacing w:line="340" w:lineRule="exact"/>
        <w:rPr>
          <w:b/>
          <w:sz w:val="28"/>
          <w:szCs w:val="28"/>
        </w:rPr>
      </w:pPr>
    </w:p>
    <w:p w14:paraId="7A774FF4" w14:textId="77777777" w:rsidR="009F7830" w:rsidRPr="009265C0" w:rsidRDefault="009F7830" w:rsidP="009F7830">
      <w:pPr>
        <w:spacing w:line="320" w:lineRule="exact"/>
        <w:rPr>
          <w:b/>
          <w:sz w:val="28"/>
          <w:szCs w:val="28"/>
        </w:rPr>
      </w:pPr>
    </w:p>
    <w:p w14:paraId="4E4330F6" w14:textId="77777777" w:rsidR="009F7830" w:rsidRPr="009265C0" w:rsidRDefault="009F7830" w:rsidP="009F7830">
      <w:pPr>
        <w:spacing w:line="320" w:lineRule="exact"/>
        <w:rPr>
          <w:b/>
          <w:sz w:val="28"/>
          <w:szCs w:val="28"/>
        </w:rPr>
      </w:pPr>
    </w:p>
    <w:p w14:paraId="02BA27CF" w14:textId="77777777" w:rsidR="009F7830" w:rsidRPr="009265C0" w:rsidRDefault="009F7830" w:rsidP="009F7830">
      <w:pPr>
        <w:spacing w:line="320" w:lineRule="exact"/>
        <w:rPr>
          <w:b/>
          <w:sz w:val="28"/>
          <w:szCs w:val="28"/>
        </w:rPr>
      </w:pPr>
    </w:p>
    <w:p w14:paraId="3A95ECE4" w14:textId="77777777" w:rsidR="009F7830" w:rsidRPr="009265C0" w:rsidRDefault="009F7830" w:rsidP="009F7830">
      <w:pPr>
        <w:spacing w:line="240" w:lineRule="exac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24ADC59E" w14:textId="77777777" w:rsidR="004B331D" w:rsidRPr="009265C0" w:rsidRDefault="004B331D" w:rsidP="009F7830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39830043" w14:textId="77777777" w:rsidR="009F7830" w:rsidRPr="009265C0" w:rsidRDefault="009F7830" w:rsidP="009F7830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71ADD737" w14:textId="77777777" w:rsidR="009F7830" w:rsidRPr="009265C0" w:rsidRDefault="009F7830" w:rsidP="009F7830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352640C2" w14:textId="77777777" w:rsidR="009F7830" w:rsidRPr="009265C0" w:rsidRDefault="0010586E" w:rsidP="009F7830">
      <w:pPr>
        <w:suppressAutoHyphens/>
        <w:spacing w:after="480" w:line="240" w:lineRule="exact"/>
        <w:ind w:right="396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265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0A0BCD" w:rsidRPr="009265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я</w:t>
      </w:r>
      <w:r w:rsidRPr="009265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в решение Думы Соликамского муниципального округа от 26.03.2025 № 616 «</w:t>
      </w:r>
      <w:r w:rsidR="009F7830" w:rsidRPr="009265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 утверждении</w:t>
      </w:r>
      <w:r w:rsidR="009F7830" w:rsidRPr="009265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7830" w:rsidRPr="009265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официальных символов</w:t>
      </w:r>
      <w:r w:rsidR="009F7830" w:rsidRPr="009265C0">
        <w:rPr>
          <w:rFonts w:ascii="Times New Roman" w:hAnsi="Times New Roman" w:cs="Times New Roman"/>
          <w:b/>
          <w:sz w:val="28"/>
          <w:szCs w:val="28"/>
        </w:rPr>
        <w:t xml:space="preserve"> Соликамского м</w:t>
      </w:r>
      <w:r w:rsidR="009F7830" w:rsidRPr="009265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униципального округа и положений о них</w:t>
      </w:r>
      <w:r w:rsidRPr="009265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</w:t>
      </w:r>
    </w:p>
    <w:p w14:paraId="178F1BFC" w14:textId="77777777" w:rsidR="009F7830" w:rsidRPr="009265C0" w:rsidRDefault="009F7830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со статьями 3, 26 Устава Соли</w:t>
      </w:r>
      <w:r w:rsidR="00FE3D71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камского муниципального округа</w:t>
      </w:r>
      <w:r w:rsidR="00CD0257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Пермского края</w:t>
      </w:r>
      <w:r w:rsidR="00FE3D71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</w:p>
    <w:p w14:paraId="68314D4A" w14:textId="77777777" w:rsidR="009F7830" w:rsidRPr="009265C0" w:rsidRDefault="009F7830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265C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Дума Соликамского муниципального округа РЕШИЛА:</w:t>
      </w:r>
    </w:p>
    <w:p w14:paraId="466EF94F" w14:textId="7D237236" w:rsidR="009F7830" w:rsidRPr="009265C0" w:rsidRDefault="009F7830" w:rsidP="00F3747E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</w:t>
      </w:r>
      <w:r w:rsidR="00F3747E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Внести в решение Думы Соликамского муниципального округа от 26 марта 2025 г. № 616 «Об утверждении официальных символов Соликамского муниципального округа и положений о них» </w:t>
      </w:r>
      <w:r w:rsidR="00786C13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изменение, </w:t>
      </w:r>
      <w:r w:rsidR="00F3747E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дополнив пунктом 3.1 следующего содержания:</w:t>
      </w:r>
    </w:p>
    <w:p w14:paraId="2A5F14FB" w14:textId="1BFE0C5C" w:rsidR="009F7830" w:rsidRPr="009265C0" w:rsidRDefault="00B606A6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9F7830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F3747E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 w:rsidR="009F7830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86C13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4607F7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ригиналы </w:t>
      </w:r>
      <w:r w:rsidR="00EC0558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свидетельств </w:t>
      </w:r>
      <w:r w:rsidR="000645EC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регистрации </w:t>
      </w:r>
      <w:r w:rsidR="00CD0257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официальных символов муниципального образования «Соликамский муниципальный округ Пермского края» </w:t>
      </w:r>
      <w:r w:rsidR="00100A4B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100A4B" w:rsidRPr="009265C0">
        <w:t xml:space="preserve"> </w:t>
      </w:r>
      <w:r w:rsidR="00100A4B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Государственном геральдическом регистре Российской Федерации</w:t>
      </w:r>
      <w:r w:rsidR="005327A4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, выданные Геральдическим советом при Президенте Российской Федерации,</w:t>
      </w:r>
      <w:r w:rsidR="0056058E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86C13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подлежат хранению</w:t>
      </w:r>
      <w:r w:rsidR="004607F7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аппарате Думы Соликамского муниципального округа.»</w:t>
      </w:r>
      <w:r w:rsidR="005C46FE"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05A16B5E" w14:textId="77777777" w:rsidR="00B15C1F" w:rsidRPr="009265C0" w:rsidRDefault="005C46FE" w:rsidP="00B15C1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5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</w:t>
      </w:r>
      <w:r w:rsidR="00B15C1F" w:rsidRPr="009265C0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обнародования в сетевом издании «</w:t>
      </w:r>
      <w:r w:rsidR="00B15C1F" w:rsidRPr="009265C0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B15C1F" w:rsidRPr="009265C0">
        <w:rPr>
          <w:rFonts w:ascii="Times New Roman" w:hAnsi="Times New Roman" w:cs="Times New Roman"/>
          <w:sz w:val="28"/>
          <w:szCs w:val="28"/>
        </w:rPr>
        <w:t xml:space="preserve"> Соликамск» (</w:t>
      </w:r>
      <w:hyperlink r:id="rId9" w:history="1">
        <w:r w:rsidR="00B15C1F" w:rsidRPr="009265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B15C1F" w:rsidRPr="009265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B15C1F" w:rsidRPr="009265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B15C1F" w:rsidRPr="009265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15C1F" w:rsidRPr="009265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просоликамск.рф</w:t>
        </w:r>
        <w:proofErr w:type="spellEnd"/>
      </w:hyperlink>
      <w:r w:rsidR="00B15C1F" w:rsidRPr="009265C0">
        <w:rPr>
          <w:rFonts w:ascii="Times New Roman" w:hAnsi="Times New Roman" w:cs="Times New Roman"/>
          <w:sz w:val="28"/>
          <w:szCs w:val="28"/>
        </w:rPr>
        <w:t xml:space="preserve">, свидетельство о регистрации в качестве средств </w:t>
      </w:r>
      <w:r w:rsidR="00B15C1F" w:rsidRPr="009265C0">
        <w:rPr>
          <w:rFonts w:ascii="Times New Roman" w:hAnsi="Times New Roman" w:cs="Times New Roman"/>
          <w:sz w:val="28"/>
          <w:szCs w:val="28"/>
        </w:rPr>
        <w:lastRenderedPageBreak/>
        <w:t>массовой информации от 07 марта 2019 г. №ЭЛ ФС77-75182, доменное имя «</w:t>
      </w:r>
      <w:proofErr w:type="spellStart"/>
      <w:r w:rsidR="00B15C1F" w:rsidRPr="009265C0">
        <w:rPr>
          <w:rFonts w:ascii="Times New Roman" w:hAnsi="Times New Roman" w:cs="Times New Roman"/>
          <w:sz w:val="28"/>
          <w:szCs w:val="28"/>
        </w:rPr>
        <w:t>просоликамскрф</w:t>
      </w:r>
      <w:proofErr w:type="spellEnd"/>
      <w:r w:rsidR="00B15C1F" w:rsidRPr="009265C0">
        <w:rPr>
          <w:rFonts w:ascii="Times New Roman" w:hAnsi="Times New Roman" w:cs="Times New Roman"/>
          <w:sz w:val="28"/>
          <w:szCs w:val="28"/>
        </w:rPr>
        <w:t>»).</w:t>
      </w:r>
    </w:p>
    <w:p w14:paraId="1CB4AD63" w14:textId="1CA0973E" w:rsidR="009F7830" w:rsidRPr="009265C0" w:rsidRDefault="009F7830" w:rsidP="005C46FE">
      <w:pPr>
        <w:widowControl w:val="0"/>
        <w:autoSpaceDE w:val="0"/>
        <w:autoSpaceDN w:val="0"/>
        <w:spacing w:after="48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5067"/>
      </w:tblGrid>
      <w:tr w:rsidR="009F7830" w:rsidRPr="009265C0" w14:paraId="5565F096" w14:textId="77777777" w:rsidTr="009F7830">
        <w:tc>
          <w:tcPr>
            <w:tcW w:w="4503" w:type="dxa"/>
          </w:tcPr>
          <w:p w14:paraId="5A6C7E63" w14:textId="77777777" w:rsidR="009F7830" w:rsidRPr="009265C0" w:rsidRDefault="009F7830" w:rsidP="009F7830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Председатель Думы Соликамского муниципального округа</w:t>
            </w:r>
          </w:p>
        </w:tc>
        <w:tc>
          <w:tcPr>
            <w:tcW w:w="283" w:type="dxa"/>
          </w:tcPr>
          <w:p w14:paraId="0F398A7D" w14:textId="77777777" w:rsidR="009F7830" w:rsidRPr="009265C0" w:rsidRDefault="009F7830" w:rsidP="00F2421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67" w:type="dxa"/>
          </w:tcPr>
          <w:p w14:paraId="2D828DD1" w14:textId="77777777" w:rsidR="007A39B9" w:rsidRPr="009265C0" w:rsidRDefault="007A39B9" w:rsidP="007A39B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Г</w:t>
            </w:r>
            <w:r w:rsidR="009F7830"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лав</w:t>
            </w:r>
            <w:r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а</w:t>
            </w:r>
            <w:r w:rsidR="009F7830"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муниципального округа – </w:t>
            </w:r>
          </w:p>
          <w:p w14:paraId="04874B71" w14:textId="77777777" w:rsidR="009F7830" w:rsidRPr="009265C0" w:rsidRDefault="009F7830" w:rsidP="007A39B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глав</w:t>
            </w:r>
            <w:r w:rsidR="007A39B9"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а</w:t>
            </w:r>
            <w:r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администрации Соликамского муниципального округа</w:t>
            </w:r>
          </w:p>
        </w:tc>
      </w:tr>
      <w:tr w:rsidR="009F7830" w14:paraId="2C719D7A" w14:textId="77777777" w:rsidTr="009F7830">
        <w:tc>
          <w:tcPr>
            <w:tcW w:w="4503" w:type="dxa"/>
          </w:tcPr>
          <w:p w14:paraId="42CB8FB8" w14:textId="77777777" w:rsidR="009F7830" w:rsidRPr="009265C0" w:rsidRDefault="009F7830" w:rsidP="00F2421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  <w:p w14:paraId="16556EE5" w14:textId="77777777" w:rsidR="009F7830" w:rsidRPr="009265C0" w:rsidRDefault="009F7830" w:rsidP="009F783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283" w:type="dxa"/>
          </w:tcPr>
          <w:p w14:paraId="668C13FE" w14:textId="77777777" w:rsidR="009F7830" w:rsidRPr="009265C0" w:rsidRDefault="009F7830" w:rsidP="00F2421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67" w:type="dxa"/>
          </w:tcPr>
          <w:p w14:paraId="26E7D815" w14:textId="77777777" w:rsidR="009F7830" w:rsidRPr="009265C0" w:rsidRDefault="009F7830" w:rsidP="00F2421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  <w:p w14:paraId="27596B2E" w14:textId="77777777" w:rsidR="009F7830" w:rsidRDefault="007A39B9" w:rsidP="009F783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9265C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А.А.Русанов</w:t>
            </w:r>
            <w:bookmarkStart w:id="0" w:name="_GoBack"/>
            <w:bookmarkEnd w:id="0"/>
            <w:r w:rsidR="009F783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</w:tbl>
    <w:p w14:paraId="1DB31C07" w14:textId="77777777" w:rsidR="00870F28" w:rsidRPr="00E236BD" w:rsidRDefault="00870F28" w:rsidP="005327A4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sectPr w:rsidR="00870F28" w:rsidRPr="00E236BD" w:rsidSect="005327A4">
      <w:pgSz w:w="11905" w:h="16837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B8893" w14:textId="77777777" w:rsidR="009A1E8E" w:rsidRDefault="009A1E8E" w:rsidP="00F81A0A">
      <w:r>
        <w:separator/>
      </w:r>
    </w:p>
  </w:endnote>
  <w:endnote w:type="continuationSeparator" w:id="0">
    <w:p w14:paraId="60BC4D2A" w14:textId="77777777" w:rsidR="009A1E8E" w:rsidRDefault="009A1E8E" w:rsidP="00F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FE555" w14:textId="77777777" w:rsidR="009A1E8E" w:rsidRDefault="009A1E8E"/>
  </w:footnote>
  <w:footnote w:type="continuationSeparator" w:id="0">
    <w:p w14:paraId="2232C12A" w14:textId="77777777" w:rsidR="009A1E8E" w:rsidRDefault="009A1E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0A"/>
    <w:rsid w:val="00000B16"/>
    <w:rsid w:val="00006014"/>
    <w:rsid w:val="0000681C"/>
    <w:rsid w:val="0001042B"/>
    <w:rsid w:val="0001153D"/>
    <w:rsid w:val="00011D12"/>
    <w:rsid w:val="000127C5"/>
    <w:rsid w:val="000131E8"/>
    <w:rsid w:val="00020C14"/>
    <w:rsid w:val="00023B5A"/>
    <w:rsid w:val="00034E4B"/>
    <w:rsid w:val="00041DDF"/>
    <w:rsid w:val="0004210C"/>
    <w:rsid w:val="00044834"/>
    <w:rsid w:val="00045563"/>
    <w:rsid w:val="00056D7E"/>
    <w:rsid w:val="00061420"/>
    <w:rsid w:val="000615C8"/>
    <w:rsid w:val="000645EC"/>
    <w:rsid w:val="00084FB0"/>
    <w:rsid w:val="00087C95"/>
    <w:rsid w:val="00091D8A"/>
    <w:rsid w:val="00091E4A"/>
    <w:rsid w:val="000926CF"/>
    <w:rsid w:val="000A0BCD"/>
    <w:rsid w:val="000A19D1"/>
    <w:rsid w:val="000A6DC8"/>
    <w:rsid w:val="000B042A"/>
    <w:rsid w:val="000B096A"/>
    <w:rsid w:val="000B2916"/>
    <w:rsid w:val="000B3861"/>
    <w:rsid w:val="000B51B7"/>
    <w:rsid w:val="000C1F5C"/>
    <w:rsid w:val="000C2CDD"/>
    <w:rsid w:val="000C6B0B"/>
    <w:rsid w:val="000D4AAF"/>
    <w:rsid w:val="000D4AC7"/>
    <w:rsid w:val="000D4B4E"/>
    <w:rsid w:val="000D54A2"/>
    <w:rsid w:val="000E03D8"/>
    <w:rsid w:val="000E1F08"/>
    <w:rsid w:val="000F1086"/>
    <w:rsid w:val="000F47D0"/>
    <w:rsid w:val="000F5CCA"/>
    <w:rsid w:val="000F7D4E"/>
    <w:rsid w:val="00100A4B"/>
    <w:rsid w:val="001012C7"/>
    <w:rsid w:val="00103CBF"/>
    <w:rsid w:val="0010586E"/>
    <w:rsid w:val="00106BA9"/>
    <w:rsid w:val="001077F6"/>
    <w:rsid w:val="00111405"/>
    <w:rsid w:val="001126DB"/>
    <w:rsid w:val="00123427"/>
    <w:rsid w:val="0013325F"/>
    <w:rsid w:val="00135F94"/>
    <w:rsid w:val="0014010B"/>
    <w:rsid w:val="00141005"/>
    <w:rsid w:val="001432DA"/>
    <w:rsid w:val="00151403"/>
    <w:rsid w:val="001566DD"/>
    <w:rsid w:val="00166391"/>
    <w:rsid w:val="001669C0"/>
    <w:rsid w:val="00170A54"/>
    <w:rsid w:val="00171CC6"/>
    <w:rsid w:val="00172A14"/>
    <w:rsid w:val="00172F75"/>
    <w:rsid w:val="00174ABC"/>
    <w:rsid w:val="00176A4B"/>
    <w:rsid w:val="00194FFF"/>
    <w:rsid w:val="0019675F"/>
    <w:rsid w:val="001A1266"/>
    <w:rsid w:val="001A1D57"/>
    <w:rsid w:val="001A634E"/>
    <w:rsid w:val="001B2B9E"/>
    <w:rsid w:val="001B5012"/>
    <w:rsid w:val="001C1A81"/>
    <w:rsid w:val="001C1E19"/>
    <w:rsid w:val="001C5335"/>
    <w:rsid w:val="001D1273"/>
    <w:rsid w:val="001D32BE"/>
    <w:rsid w:val="001D4952"/>
    <w:rsid w:val="001D61A0"/>
    <w:rsid w:val="001D6829"/>
    <w:rsid w:val="001E6619"/>
    <w:rsid w:val="001E6B15"/>
    <w:rsid w:val="001E76E6"/>
    <w:rsid w:val="001F0EDC"/>
    <w:rsid w:val="001F37D0"/>
    <w:rsid w:val="001F5BC9"/>
    <w:rsid w:val="001F7446"/>
    <w:rsid w:val="00202B02"/>
    <w:rsid w:val="00202C8E"/>
    <w:rsid w:val="002072EC"/>
    <w:rsid w:val="00210B50"/>
    <w:rsid w:val="002178C4"/>
    <w:rsid w:val="00221AB4"/>
    <w:rsid w:val="00226EA7"/>
    <w:rsid w:val="00232B20"/>
    <w:rsid w:val="00235614"/>
    <w:rsid w:val="002374C4"/>
    <w:rsid w:val="00254BE1"/>
    <w:rsid w:val="00255CC4"/>
    <w:rsid w:val="00257496"/>
    <w:rsid w:val="00261947"/>
    <w:rsid w:val="00265A96"/>
    <w:rsid w:val="00266B9F"/>
    <w:rsid w:val="00274192"/>
    <w:rsid w:val="00276903"/>
    <w:rsid w:val="00282751"/>
    <w:rsid w:val="00285493"/>
    <w:rsid w:val="002868DF"/>
    <w:rsid w:val="002A0243"/>
    <w:rsid w:val="002A366D"/>
    <w:rsid w:val="002A3F2C"/>
    <w:rsid w:val="002B0572"/>
    <w:rsid w:val="002B7C4E"/>
    <w:rsid w:val="002C3704"/>
    <w:rsid w:val="002C774F"/>
    <w:rsid w:val="002E168E"/>
    <w:rsid w:val="002E5A17"/>
    <w:rsid w:val="002E76A0"/>
    <w:rsid w:val="002F053C"/>
    <w:rsid w:val="002F2C08"/>
    <w:rsid w:val="002F6C8D"/>
    <w:rsid w:val="002F7551"/>
    <w:rsid w:val="00301963"/>
    <w:rsid w:val="00303B22"/>
    <w:rsid w:val="00304FB0"/>
    <w:rsid w:val="00310542"/>
    <w:rsid w:val="00311905"/>
    <w:rsid w:val="00320DBC"/>
    <w:rsid w:val="003214EF"/>
    <w:rsid w:val="003234B9"/>
    <w:rsid w:val="003258DB"/>
    <w:rsid w:val="00335E7F"/>
    <w:rsid w:val="00340C99"/>
    <w:rsid w:val="00341720"/>
    <w:rsid w:val="003420F5"/>
    <w:rsid w:val="0034639B"/>
    <w:rsid w:val="003516A7"/>
    <w:rsid w:val="00354B57"/>
    <w:rsid w:val="00357AEC"/>
    <w:rsid w:val="00360AAA"/>
    <w:rsid w:val="003635EC"/>
    <w:rsid w:val="00381014"/>
    <w:rsid w:val="0038793D"/>
    <w:rsid w:val="0039220D"/>
    <w:rsid w:val="00396C60"/>
    <w:rsid w:val="003A703B"/>
    <w:rsid w:val="003B208C"/>
    <w:rsid w:val="003B4CDD"/>
    <w:rsid w:val="003B50BC"/>
    <w:rsid w:val="003C152D"/>
    <w:rsid w:val="003D6B1F"/>
    <w:rsid w:val="003D7C03"/>
    <w:rsid w:val="003E059B"/>
    <w:rsid w:val="003E5E6B"/>
    <w:rsid w:val="003F0CA7"/>
    <w:rsid w:val="003F1337"/>
    <w:rsid w:val="003F3579"/>
    <w:rsid w:val="00400500"/>
    <w:rsid w:val="00400D78"/>
    <w:rsid w:val="00402D57"/>
    <w:rsid w:val="00403F9E"/>
    <w:rsid w:val="00410C25"/>
    <w:rsid w:val="004135EC"/>
    <w:rsid w:val="004140BB"/>
    <w:rsid w:val="00415D2B"/>
    <w:rsid w:val="00423ECB"/>
    <w:rsid w:val="00431B11"/>
    <w:rsid w:val="00434ACE"/>
    <w:rsid w:val="00435A59"/>
    <w:rsid w:val="00436278"/>
    <w:rsid w:val="00436990"/>
    <w:rsid w:val="00436F45"/>
    <w:rsid w:val="0044179A"/>
    <w:rsid w:val="00447675"/>
    <w:rsid w:val="0045590F"/>
    <w:rsid w:val="004607F7"/>
    <w:rsid w:val="00460DB8"/>
    <w:rsid w:val="00460E00"/>
    <w:rsid w:val="0047592C"/>
    <w:rsid w:val="00477589"/>
    <w:rsid w:val="0048487A"/>
    <w:rsid w:val="00490DE2"/>
    <w:rsid w:val="00491B8C"/>
    <w:rsid w:val="0049531E"/>
    <w:rsid w:val="004964B4"/>
    <w:rsid w:val="00496930"/>
    <w:rsid w:val="004A204E"/>
    <w:rsid w:val="004A47DB"/>
    <w:rsid w:val="004A65FA"/>
    <w:rsid w:val="004B331D"/>
    <w:rsid w:val="004B3AD7"/>
    <w:rsid w:val="004B5399"/>
    <w:rsid w:val="004C3712"/>
    <w:rsid w:val="004C7842"/>
    <w:rsid w:val="004D25D7"/>
    <w:rsid w:val="004E3483"/>
    <w:rsid w:val="004E3862"/>
    <w:rsid w:val="004E5B87"/>
    <w:rsid w:val="004E7F75"/>
    <w:rsid w:val="004F2147"/>
    <w:rsid w:val="004F35DD"/>
    <w:rsid w:val="004F58DF"/>
    <w:rsid w:val="004F5AF4"/>
    <w:rsid w:val="004F6B00"/>
    <w:rsid w:val="004F74F5"/>
    <w:rsid w:val="0050111E"/>
    <w:rsid w:val="005042EE"/>
    <w:rsid w:val="005074A1"/>
    <w:rsid w:val="00511EDA"/>
    <w:rsid w:val="0051248C"/>
    <w:rsid w:val="00517CFB"/>
    <w:rsid w:val="00517D04"/>
    <w:rsid w:val="00520552"/>
    <w:rsid w:val="00522D70"/>
    <w:rsid w:val="0052691B"/>
    <w:rsid w:val="00527BCA"/>
    <w:rsid w:val="005327A4"/>
    <w:rsid w:val="00535BCA"/>
    <w:rsid w:val="0054554A"/>
    <w:rsid w:val="00545A4E"/>
    <w:rsid w:val="0054632F"/>
    <w:rsid w:val="00546D37"/>
    <w:rsid w:val="00554EEF"/>
    <w:rsid w:val="0056058E"/>
    <w:rsid w:val="00560B17"/>
    <w:rsid w:val="0056123A"/>
    <w:rsid w:val="005638D4"/>
    <w:rsid w:val="0057525A"/>
    <w:rsid w:val="0058055D"/>
    <w:rsid w:val="005825A9"/>
    <w:rsid w:val="005849F3"/>
    <w:rsid w:val="00585722"/>
    <w:rsid w:val="0058712C"/>
    <w:rsid w:val="00593D28"/>
    <w:rsid w:val="00594224"/>
    <w:rsid w:val="00597FEF"/>
    <w:rsid w:val="005A3B53"/>
    <w:rsid w:val="005B012B"/>
    <w:rsid w:val="005B6CD5"/>
    <w:rsid w:val="005C0806"/>
    <w:rsid w:val="005C2461"/>
    <w:rsid w:val="005C46FE"/>
    <w:rsid w:val="005D0AF9"/>
    <w:rsid w:val="005D0CA8"/>
    <w:rsid w:val="005D2B04"/>
    <w:rsid w:val="005D7F44"/>
    <w:rsid w:val="005E082F"/>
    <w:rsid w:val="005E62EC"/>
    <w:rsid w:val="005F17C5"/>
    <w:rsid w:val="005F4A02"/>
    <w:rsid w:val="005F4A2D"/>
    <w:rsid w:val="005F72E6"/>
    <w:rsid w:val="0060120F"/>
    <w:rsid w:val="006026F0"/>
    <w:rsid w:val="006063C3"/>
    <w:rsid w:val="00606CA8"/>
    <w:rsid w:val="0061538D"/>
    <w:rsid w:val="00617FB0"/>
    <w:rsid w:val="00630FA6"/>
    <w:rsid w:val="00631B43"/>
    <w:rsid w:val="00640830"/>
    <w:rsid w:val="00641C25"/>
    <w:rsid w:val="0064501A"/>
    <w:rsid w:val="00645CFB"/>
    <w:rsid w:val="006509AE"/>
    <w:rsid w:val="00653EE7"/>
    <w:rsid w:val="00662BB5"/>
    <w:rsid w:val="00663DCE"/>
    <w:rsid w:val="00670434"/>
    <w:rsid w:val="0067135F"/>
    <w:rsid w:val="006746C5"/>
    <w:rsid w:val="00674A81"/>
    <w:rsid w:val="00676963"/>
    <w:rsid w:val="0068015D"/>
    <w:rsid w:val="00692343"/>
    <w:rsid w:val="00694A3B"/>
    <w:rsid w:val="00695550"/>
    <w:rsid w:val="00695A86"/>
    <w:rsid w:val="00696DCA"/>
    <w:rsid w:val="006A2C3D"/>
    <w:rsid w:val="006A5FC4"/>
    <w:rsid w:val="006B0EDB"/>
    <w:rsid w:val="006B154D"/>
    <w:rsid w:val="006B179E"/>
    <w:rsid w:val="006B2732"/>
    <w:rsid w:val="006C0F73"/>
    <w:rsid w:val="006C29A4"/>
    <w:rsid w:val="006C65C4"/>
    <w:rsid w:val="006C68C3"/>
    <w:rsid w:val="006D0F3E"/>
    <w:rsid w:val="006D73B8"/>
    <w:rsid w:val="006D7A03"/>
    <w:rsid w:val="006E7481"/>
    <w:rsid w:val="006F7AEE"/>
    <w:rsid w:val="007030F7"/>
    <w:rsid w:val="00705030"/>
    <w:rsid w:val="00705CC7"/>
    <w:rsid w:val="007067B5"/>
    <w:rsid w:val="00706C13"/>
    <w:rsid w:val="00721A7B"/>
    <w:rsid w:val="00722552"/>
    <w:rsid w:val="0072351C"/>
    <w:rsid w:val="00726CFE"/>
    <w:rsid w:val="00732B69"/>
    <w:rsid w:val="00745125"/>
    <w:rsid w:val="00752EDF"/>
    <w:rsid w:val="00754FA1"/>
    <w:rsid w:val="007612D2"/>
    <w:rsid w:val="00762ACF"/>
    <w:rsid w:val="00767921"/>
    <w:rsid w:val="00767D0E"/>
    <w:rsid w:val="0077106A"/>
    <w:rsid w:val="00771F2B"/>
    <w:rsid w:val="00772840"/>
    <w:rsid w:val="007741AE"/>
    <w:rsid w:val="00780C41"/>
    <w:rsid w:val="00785351"/>
    <w:rsid w:val="00786C13"/>
    <w:rsid w:val="00791496"/>
    <w:rsid w:val="007923EB"/>
    <w:rsid w:val="007A39B9"/>
    <w:rsid w:val="007A765C"/>
    <w:rsid w:val="007B1D26"/>
    <w:rsid w:val="007B3D6D"/>
    <w:rsid w:val="007B4DC6"/>
    <w:rsid w:val="007B528B"/>
    <w:rsid w:val="007B5E5D"/>
    <w:rsid w:val="007B6194"/>
    <w:rsid w:val="007C5123"/>
    <w:rsid w:val="007D1C78"/>
    <w:rsid w:val="007D4221"/>
    <w:rsid w:val="007D4C20"/>
    <w:rsid w:val="007D590C"/>
    <w:rsid w:val="007E3A20"/>
    <w:rsid w:val="007E71F9"/>
    <w:rsid w:val="007F03F9"/>
    <w:rsid w:val="007F6D83"/>
    <w:rsid w:val="007F7B12"/>
    <w:rsid w:val="00800538"/>
    <w:rsid w:val="00800CAA"/>
    <w:rsid w:val="00802F6B"/>
    <w:rsid w:val="008058C3"/>
    <w:rsid w:val="008120F2"/>
    <w:rsid w:val="008124C0"/>
    <w:rsid w:val="00826514"/>
    <w:rsid w:val="00827E17"/>
    <w:rsid w:val="00834922"/>
    <w:rsid w:val="0083781F"/>
    <w:rsid w:val="00840323"/>
    <w:rsid w:val="008415ED"/>
    <w:rsid w:val="008503E8"/>
    <w:rsid w:val="00851125"/>
    <w:rsid w:val="00855DDC"/>
    <w:rsid w:val="0086262E"/>
    <w:rsid w:val="00865926"/>
    <w:rsid w:val="00865C9E"/>
    <w:rsid w:val="00870F28"/>
    <w:rsid w:val="00874180"/>
    <w:rsid w:val="00881D6C"/>
    <w:rsid w:val="00882C73"/>
    <w:rsid w:val="00886590"/>
    <w:rsid w:val="008909BE"/>
    <w:rsid w:val="00891FCD"/>
    <w:rsid w:val="00892F59"/>
    <w:rsid w:val="00893540"/>
    <w:rsid w:val="00896BEF"/>
    <w:rsid w:val="008A0FD2"/>
    <w:rsid w:val="008A7370"/>
    <w:rsid w:val="008B00E9"/>
    <w:rsid w:val="008B5938"/>
    <w:rsid w:val="008D2DA1"/>
    <w:rsid w:val="008D43A8"/>
    <w:rsid w:val="008D4C0C"/>
    <w:rsid w:val="008E0446"/>
    <w:rsid w:val="008E761E"/>
    <w:rsid w:val="008E7B7F"/>
    <w:rsid w:val="008F60A6"/>
    <w:rsid w:val="00912240"/>
    <w:rsid w:val="009204EB"/>
    <w:rsid w:val="00920D8A"/>
    <w:rsid w:val="009235C1"/>
    <w:rsid w:val="009265C0"/>
    <w:rsid w:val="00936597"/>
    <w:rsid w:val="009417B0"/>
    <w:rsid w:val="0094474A"/>
    <w:rsid w:val="00946C63"/>
    <w:rsid w:val="00951BE8"/>
    <w:rsid w:val="0095311A"/>
    <w:rsid w:val="00957D86"/>
    <w:rsid w:val="00966D33"/>
    <w:rsid w:val="00966F13"/>
    <w:rsid w:val="009673F9"/>
    <w:rsid w:val="00984201"/>
    <w:rsid w:val="00986ADC"/>
    <w:rsid w:val="00987295"/>
    <w:rsid w:val="009A0A4F"/>
    <w:rsid w:val="009A1C9E"/>
    <w:rsid w:val="009A1E8E"/>
    <w:rsid w:val="009A57BD"/>
    <w:rsid w:val="009B6515"/>
    <w:rsid w:val="009C05CF"/>
    <w:rsid w:val="009C3133"/>
    <w:rsid w:val="009C4EA7"/>
    <w:rsid w:val="009C7295"/>
    <w:rsid w:val="009D7F72"/>
    <w:rsid w:val="009E1732"/>
    <w:rsid w:val="009E3C33"/>
    <w:rsid w:val="009E4694"/>
    <w:rsid w:val="009E4ABE"/>
    <w:rsid w:val="009F0915"/>
    <w:rsid w:val="009F0C73"/>
    <w:rsid w:val="009F18D5"/>
    <w:rsid w:val="009F1D69"/>
    <w:rsid w:val="009F2CBF"/>
    <w:rsid w:val="009F6AFF"/>
    <w:rsid w:val="009F7830"/>
    <w:rsid w:val="00A045FD"/>
    <w:rsid w:val="00A13F2F"/>
    <w:rsid w:val="00A1414C"/>
    <w:rsid w:val="00A14683"/>
    <w:rsid w:val="00A150C1"/>
    <w:rsid w:val="00A355DC"/>
    <w:rsid w:val="00A439C3"/>
    <w:rsid w:val="00A50AC9"/>
    <w:rsid w:val="00A52EC6"/>
    <w:rsid w:val="00A61C32"/>
    <w:rsid w:val="00A65633"/>
    <w:rsid w:val="00A658A0"/>
    <w:rsid w:val="00A663D0"/>
    <w:rsid w:val="00A8271A"/>
    <w:rsid w:val="00A846AA"/>
    <w:rsid w:val="00A84A03"/>
    <w:rsid w:val="00A85829"/>
    <w:rsid w:val="00A85DA8"/>
    <w:rsid w:val="00A9440C"/>
    <w:rsid w:val="00AA1EBB"/>
    <w:rsid w:val="00AA3E9E"/>
    <w:rsid w:val="00AB3BB8"/>
    <w:rsid w:val="00AB602F"/>
    <w:rsid w:val="00AD4195"/>
    <w:rsid w:val="00AD6126"/>
    <w:rsid w:val="00AD6B19"/>
    <w:rsid w:val="00AD7B82"/>
    <w:rsid w:val="00AE1689"/>
    <w:rsid w:val="00AE2B48"/>
    <w:rsid w:val="00AE6BB5"/>
    <w:rsid w:val="00B001D0"/>
    <w:rsid w:val="00B01304"/>
    <w:rsid w:val="00B06D63"/>
    <w:rsid w:val="00B15C1F"/>
    <w:rsid w:val="00B24B9C"/>
    <w:rsid w:val="00B24D59"/>
    <w:rsid w:val="00B32E61"/>
    <w:rsid w:val="00B33CA7"/>
    <w:rsid w:val="00B3407E"/>
    <w:rsid w:val="00B450B5"/>
    <w:rsid w:val="00B55294"/>
    <w:rsid w:val="00B558B1"/>
    <w:rsid w:val="00B5719A"/>
    <w:rsid w:val="00B606A6"/>
    <w:rsid w:val="00B60880"/>
    <w:rsid w:val="00B63256"/>
    <w:rsid w:val="00B7347B"/>
    <w:rsid w:val="00B76FB1"/>
    <w:rsid w:val="00B8068E"/>
    <w:rsid w:val="00B850F6"/>
    <w:rsid w:val="00B90D5E"/>
    <w:rsid w:val="00B91D6C"/>
    <w:rsid w:val="00B97830"/>
    <w:rsid w:val="00BA1CEE"/>
    <w:rsid w:val="00BA54E7"/>
    <w:rsid w:val="00BA5848"/>
    <w:rsid w:val="00BA5BC5"/>
    <w:rsid w:val="00BB6F1C"/>
    <w:rsid w:val="00BC01E2"/>
    <w:rsid w:val="00BC0C09"/>
    <w:rsid w:val="00BC70F8"/>
    <w:rsid w:val="00BD1886"/>
    <w:rsid w:val="00BD229B"/>
    <w:rsid w:val="00BD7F1C"/>
    <w:rsid w:val="00BE0DD7"/>
    <w:rsid w:val="00BE371F"/>
    <w:rsid w:val="00BE512E"/>
    <w:rsid w:val="00BF4416"/>
    <w:rsid w:val="00C00031"/>
    <w:rsid w:val="00C06D3B"/>
    <w:rsid w:val="00C11C47"/>
    <w:rsid w:val="00C164AE"/>
    <w:rsid w:val="00C1738A"/>
    <w:rsid w:val="00C21147"/>
    <w:rsid w:val="00C21BEB"/>
    <w:rsid w:val="00C21C89"/>
    <w:rsid w:val="00C21FE0"/>
    <w:rsid w:val="00C231EF"/>
    <w:rsid w:val="00C24689"/>
    <w:rsid w:val="00C36936"/>
    <w:rsid w:val="00C51F4B"/>
    <w:rsid w:val="00C606D7"/>
    <w:rsid w:val="00C60C16"/>
    <w:rsid w:val="00C6778D"/>
    <w:rsid w:val="00C7139F"/>
    <w:rsid w:val="00C80296"/>
    <w:rsid w:val="00C834C3"/>
    <w:rsid w:val="00C85AFA"/>
    <w:rsid w:val="00C86617"/>
    <w:rsid w:val="00C86D7F"/>
    <w:rsid w:val="00C90781"/>
    <w:rsid w:val="00C93736"/>
    <w:rsid w:val="00CA0D00"/>
    <w:rsid w:val="00CA224F"/>
    <w:rsid w:val="00CA2A6D"/>
    <w:rsid w:val="00CA6CCA"/>
    <w:rsid w:val="00CB4A4E"/>
    <w:rsid w:val="00CB6B57"/>
    <w:rsid w:val="00CB7839"/>
    <w:rsid w:val="00CC45AC"/>
    <w:rsid w:val="00CC62AF"/>
    <w:rsid w:val="00CD0257"/>
    <w:rsid w:val="00CD7536"/>
    <w:rsid w:val="00CD7929"/>
    <w:rsid w:val="00CE3BE0"/>
    <w:rsid w:val="00CE5950"/>
    <w:rsid w:val="00CE7424"/>
    <w:rsid w:val="00CE7D63"/>
    <w:rsid w:val="00CF41C9"/>
    <w:rsid w:val="00CF4362"/>
    <w:rsid w:val="00CF6BFB"/>
    <w:rsid w:val="00CF7D5A"/>
    <w:rsid w:val="00D01AA1"/>
    <w:rsid w:val="00D0577C"/>
    <w:rsid w:val="00D112B9"/>
    <w:rsid w:val="00D14082"/>
    <w:rsid w:val="00D1588B"/>
    <w:rsid w:val="00D26C3E"/>
    <w:rsid w:val="00D26CAE"/>
    <w:rsid w:val="00D349EC"/>
    <w:rsid w:val="00D41463"/>
    <w:rsid w:val="00D4203D"/>
    <w:rsid w:val="00D43DA0"/>
    <w:rsid w:val="00D4704C"/>
    <w:rsid w:val="00D65790"/>
    <w:rsid w:val="00D66AC5"/>
    <w:rsid w:val="00D66F79"/>
    <w:rsid w:val="00D713D2"/>
    <w:rsid w:val="00D8018C"/>
    <w:rsid w:val="00D93213"/>
    <w:rsid w:val="00D93D30"/>
    <w:rsid w:val="00D93EA9"/>
    <w:rsid w:val="00D96F92"/>
    <w:rsid w:val="00DA0323"/>
    <w:rsid w:val="00DA0E3D"/>
    <w:rsid w:val="00DB4563"/>
    <w:rsid w:val="00DB6426"/>
    <w:rsid w:val="00DC31D7"/>
    <w:rsid w:val="00DC5A84"/>
    <w:rsid w:val="00DC78F3"/>
    <w:rsid w:val="00DD457C"/>
    <w:rsid w:val="00DE2CBE"/>
    <w:rsid w:val="00DE3975"/>
    <w:rsid w:val="00DE5014"/>
    <w:rsid w:val="00DF1F76"/>
    <w:rsid w:val="00E04770"/>
    <w:rsid w:val="00E12DB7"/>
    <w:rsid w:val="00E13D78"/>
    <w:rsid w:val="00E210C9"/>
    <w:rsid w:val="00E23268"/>
    <w:rsid w:val="00E236BD"/>
    <w:rsid w:val="00E256B0"/>
    <w:rsid w:val="00E25B17"/>
    <w:rsid w:val="00E260ED"/>
    <w:rsid w:val="00E3100E"/>
    <w:rsid w:val="00E328CD"/>
    <w:rsid w:val="00E34F7D"/>
    <w:rsid w:val="00E41E2B"/>
    <w:rsid w:val="00E528B7"/>
    <w:rsid w:val="00E62672"/>
    <w:rsid w:val="00E65068"/>
    <w:rsid w:val="00E736FA"/>
    <w:rsid w:val="00E753C4"/>
    <w:rsid w:val="00E75F65"/>
    <w:rsid w:val="00E81951"/>
    <w:rsid w:val="00E81E15"/>
    <w:rsid w:val="00E958CC"/>
    <w:rsid w:val="00EA386F"/>
    <w:rsid w:val="00EA61DA"/>
    <w:rsid w:val="00EA72D0"/>
    <w:rsid w:val="00EB0A1E"/>
    <w:rsid w:val="00EB526A"/>
    <w:rsid w:val="00EC0558"/>
    <w:rsid w:val="00EC6E99"/>
    <w:rsid w:val="00EC6F8F"/>
    <w:rsid w:val="00ED150B"/>
    <w:rsid w:val="00EE3C64"/>
    <w:rsid w:val="00EF0171"/>
    <w:rsid w:val="00EF47F9"/>
    <w:rsid w:val="00F03A42"/>
    <w:rsid w:val="00F11B6A"/>
    <w:rsid w:val="00F139EE"/>
    <w:rsid w:val="00F1703B"/>
    <w:rsid w:val="00F20274"/>
    <w:rsid w:val="00F21129"/>
    <w:rsid w:val="00F21E79"/>
    <w:rsid w:val="00F2236E"/>
    <w:rsid w:val="00F239D6"/>
    <w:rsid w:val="00F2407D"/>
    <w:rsid w:val="00F24212"/>
    <w:rsid w:val="00F27F3F"/>
    <w:rsid w:val="00F314A0"/>
    <w:rsid w:val="00F3747E"/>
    <w:rsid w:val="00F42C39"/>
    <w:rsid w:val="00F476D9"/>
    <w:rsid w:val="00F47B73"/>
    <w:rsid w:val="00F47E4A"/>
    <w:rsid w:val="00F507C4"/>
    <w:rsid w:val="00F56A4A"/>
    <w:rsid w:val="00F60474"/>
    <w:rsid w:val="00F62ACA"/>
    <w:rsid w:val="00F65FA1"/>
    <w:rsid w:val="00F713AF"/>
    <w:rsid w:val="00F734C8"/>
    <w:rsid w:val="00F73FF8"/>
    <w:rsid w:val="00F806AD"/>
    <w:rsid w:val="00F81A0A"/>
    <w:rsid w:val="00F831A6"/>
    <w:rsid w:val="00F8436F"/>
    <w:rsid w:val="00F8479C"/>
    <w:rsid w:val="00F86EAA"/>
    <w:rsid w:val="00F92F01"/>
    <w:rsid w:val="00F9504C"/>
    <w:rsid w:val="00F95C14"/>
    <w:rsid w:val="00FA122E"/>
    <w:rsid w:val="00FA5F6C"/>
    <w:rsid w:val="00FB170B"/>
    <w:rsid w:val="00FC15CA"/>
    <w:rsid w:val="00FC5381"/>
    <w:rsid w:val="00FD4462"/>
    <w:rsid w:val="00FE3D71"/>
    <w:rsid w:val="00FE5731"/>
    <w:rsid w:val="00FE7021"/>
    <w:rsid w:val="00FF20FF"/>
    <w:rsid w:val="00FF517E"/>
    <w:rsid w:val="00FF5452"/>
    <w:rsid w:val="00FF6D77"/>
    <w:rsid w:val="00FF74A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C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F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A0A"/>
    <w:rPr>
      <w:color w:val="0066CC"/>
      <w:u w:val="single"/>
    </w:rPr>
  </w:style>
  <w:style w:type="character" w:customStyle="1" w:styleId="2">
    <w:name w:val="Основной текст (2)_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9A57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57B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A57BD"/>
    <w:rPr>
      <w:color w:val="00000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57B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A57BD"/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F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A0A"/>
    <w:rPr>
      <w:color w:val="0066CC"/>
      <w:u w:val="single"/>
    </w:rPr>
  </w:style>
  <w:style w:type="character" w:customStyle="1" w:styleId="2">
    <w:name w:val="Основной текст (2)_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9A57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57B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A57BD"/>
    <w:rPr>
      <w:color w:val="00000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57B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A57BD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&#1087;&#1088;&#1086;&#1089;&#1086;&#1083;&#1080;&#1082;&#1072;&#1084;&#1089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76A9-65D1-4970-8FB1-336356E2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1520</CharactersWithSpaces>
  <SharedDoc>false</SharedDoc>
  <HLinks>
    <vt:vector size="12" baseType="variant">
      <vt:variant>
        <vt:i4>4849756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consultantplus://offline/ref=A96C36A5BDFE3AFB993FE3D172A572E31D485DB91498DBA4A38950E3CE84FF87509E9A65BA7BD2E2EC41485B1576BFE</vt:lpwstr>
      </vt:variant>
      <vt:variant>
        <vt:lpwstr/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Новосельцев Станислав Валерьевич</cp:lastModifiedBy>
  <cp:revision>3</cp:revision>
  <cp:lastPrinted>2025-03-27T02:46:00Z</cp:lastPrinted>
  <dcterms:created xsi:type="dcterms:W3CDTF">2025-08-20T10:37:00Z</dcterms:created>
  <dcterms:modified xsi:type="dcterms:W3CDTF">2025-08-20T10:38:00Z</dcterms:modified>
</cp:coreProperties>
</file>